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11" w:rsidRPr="002C604E" w:rsidRDefault="00345211">
      <w:pPr>
        <w:rPr>
          <w:rFonts w:ascii="Calibri" w:hAnsi="Calibri"/>
        </w:rPr>
      </w:pPr>
    </w:p>
    <w:tbl>
      <w:tblPr>
        <w:tblW w:w="0" w:type="auto"/>
        <w:tblLayout w:type="fixed"/>
        <w:tblLook w:val="04A0"/>
      </w:tblPr>
      <w:tblGrid>
        <w:gridCol w:w="5230"/>
        <w:gridCol w:w="3982"/>
      </w:tblGrid>
      <w:tr w:rsidR="00345211" w:rsidRPr="002C604E" w:rsidTr="009C5B0A">
        <w:tc>
          <w:tcPr>
            <w:tcW w:w="52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211" w:rsidRPr="002C604E" w:rsidRDefault="00345211" w:rsidP="009C5B0A">
            <w:pPr>
              <w:jc w:val="both"/>
              <w:rPr>
                <w:rFonts w:ascii="Calibri" w:hAnsi="Calibri"/>
              </w:rPr>
            </w:pPr>
          </w:p>
          <w:p w:rsidR="00345211" w:rsidRPr="002C604E" w:rsidRDefault="00345211" w:rsidP="009C5B0A">
            <w:pPr>
              <w:jc w:val="both"/>
              <w:rPr>
                <w:rFonts w:ascii="Calibri" w:hAnsi="Calibri"/>
              </w:rPr>
            </w:pPr>
            <w:r w:rsidRPr="002C604E">
              <w:rPr>
                <w:rFonts w:ascii="Calibri" w:hAnsi="Calibri"/>
                <w:sz w:val="22"/>
                <w:szCs w:val="22"/>
              </w:rPr>
              <w:t xml:space="preserve">Ime in priimek: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4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Pr="002C604E">
                  <w:rPr>
                    <w:rStyle w:val="Besediloograde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  <w:r w:rsidRPr="002C604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45211" w:rsidRPr="002C604E" w:rsidRDefault="00345211" w:rsidP="00345211">
            <w:pPr>
              <w:jc w:val="both"/>
              <w:rPr>
                <w:rFonts w:ascii="Calibri" w:hAnsi="Calibri"/>
              </w:rPr>
            </w:pPr>
            <w:r w:rsidRPr="002C604E">
              <w:rPr>
                <w:rFonts w:ascii="Calibri" w:hAnsi="Calibri"/>
                <w:sz w:val="22"/>
                <w:szCs w:val="22"/>
              </w:rPr>
              <w:t xml:space="preserve">Naslov: 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47"/>
                <w:placeholder>
                  <w:docPart w:val="3CC8472D31B44EB1BDBA2E36108E281E"/>
                </w:placeholder>
                <w:showingPlcHdr/>
                <w:text/>
              </w:sdtPr>
              <w:sdtContent>
                <w:r w:rsidRPr="002C604E">
                  <w:rPr>
                    <w:rStyle w:val="Besediloograde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  <w:r w:rsidRPr="002C604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45211" w:rsidRPr="002C604E" w:rsidRDefault="00345211" w:rsidP="00345211">
            <w:pPr>
              <w:jc w:val="both"/>
              <w:rPr>
                <w:rFonts w:ascii="Calibri" w:hAnsi="Calibri"/>
              </w:rPr>
            </w:pPr>
            <w:r w:rsidRPr="002C604E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="002C604E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2C604E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48"/>
                <w:placeholder>
                  <w:docPart w:val="A8E0A6AC9E2D496F9A2B2C8E564FB558"/>
                </w:placeholder>
                <w:showingPlcHdr/>
                <w:text/>
              </w:sdtPr>
              <w:sdtContent>
                <w:r w:rsidRPr="002C604E">
                  <w:rPr>
                    <w:rStyle w:val="Besediloograde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  <w:r w:rsidRPr="002C604E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398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C604E" w:rsidRDefault="00345211" w:rsidP="00345211">
            <w:pPr>
              <w:jc w:val="both"/>
              <w:rPr>
                <w:rFonts w:ascii="Calibri" w:hAnsi="Calibri"/>
              </w:rPr>
            </w:pPr>
            <w:r w:rsidRPr="002C604E"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2C604E">
              <w:rPr>
                <w:rFonts w:ascii="Calibri" w:hAnsi="Calibri"/>
              </w:rPr>
              <w:t xml:space="preserve">      </w:t>
            </w:r>
          </w:p>
          <w:p w:rsidR="00345211" w:rsidRPr="002C604E" w:rsidRDefault="00345211" w:rsidP="00345211">
            <w:pPr>
              <w:jc w:val="both"/>
              <w:rPr>
                <w:rFonts w:ascii="Calibri" w:hAnsi="Calibri"/>
              </w:rPr>
            </w:pPr>
            <w:r w:rsidRPr="002C604E">
              <w:rPr>
                <w:rFonts w:ascii="Calibri" w:hAnsi="Calibri"/>
                <w:sz w:val="22"/>
                <w:szCs w:val="22"/>
              </w:rPr>
              <w:t xml:space="preserve">Vpisna številka: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49"/>
                <w:placeholder>
                  <w:docPart w:val="E10B51C5BF054A63A0F4008E3901CB10"/>
                </w:placeholder>
                <w:showingPlcHdr/>
                <w:text/>
              </w:sdtPr>
              <w:sdtContent>
                <w:r w:rsidRPr="002C604E">
                  <w:rPr>
                    <w:rStyle w:val="Besediloograde"/>
                    <w:rFonts w:ascii="Calibri" w:eastAsiaTheme="minorHAnsi" w:hAnsi="Calibri"/>
                    <w:sz w:val="18"/>
                    <w:szCs w:val="18"/>
                  </w:rPr>
                  <w:t>Kliknite tukaj, če želite vnesti besedilo.</w:t>
                </w:r>
              </w:sdtContent>
            </w:sdt>
          </w:p>
        </w:tc>
      </w:tr>
    </w:tbl>
    <w:p w:rsidR="00345211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2C604E" w:rsidRPr="002C604E" w:rsidRDefault="002C604E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C604E" w:rsidRDefault="00345211" w:rsidP="00345211">
      <w:pPr>
        <w:pStyle w:val="Naslov6"/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>PROŠNJA ZA PODALJŠANJE TEME DIPLOMSKEGA DELA</w:t>
      </w:r>
    </w:p>
    <w:p w:rsidR="00345211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2C604E" w:rsidRPr="002C604E" w:rsidRDefault="002C604E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 xml:space="preserve">Podpisani-a </w:t>
      </w:r>
      <w:sdt>
        <w:sdtPr>
          <w:rPr>
            <w:rFonts w:ascii="Calibri" w:hAnsi="Calibri"/>
            <w:sz w:val="22"/>
            <w:szCs w:val="22"/>
          </w:rPr>
          <w:id w:val="7309450"/>
          <w:placeholder>
            <w:docPart w:val="A8ACDA3DA967495CACF70AE80258FB53"/>
          </w:placeholder>
          <w:showingPlcHdr/>
          <w:text/>
        </w:sdtPr>
        <w:sdtContent>
          <w:r w:rsidRPr="002C604E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2C604E">
        <w:rPr>
          <w:rFonts w:ascii="Calibri" w:hAnsi="Calibri"/>
          <w:sz w:val="22"/>
          <w:szCs w:val="22"/>
        </w:rPr>
        <w:t>,</w:t>
      </w:r>
    </w:p>
    <w:p w:rsidR="00345211" w:rsidRPr="002C604E" w:rsidRDefault="00345211" w:rsidP="00967829">
      <w:pPr>
        <w:rPr>
          <w:rFonts w:ascii="Calibri" w:hAnsi="Calibri"/>
          <w:color w:val="0000FF"/>
          <w:sz w:val="22"/>
          <w:szCs w:val="22"/>
        </w:rPr>
      </w:pPr>
      <w:r w:rsidRPr="002C604E">
        <w:rPr>
          <w:rFonts w:ascii="Calibri" w:hAnsi="Calibri"/>
          <w:color w:val="000000"/>
          <w:sz w:val="22"/>
          <w:szCs w:val="22"/>
        </w:rPr>
        <w:t>študent-ka</w:t>
      </w:r>
      <w:r w:rsidRPr="002C604E">
        <w:rPr>
          <w:rFonts w:ascii="Calibri" w:hAnsi="Calibri"/>
          <w:color w:val="0000FF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7309451"/>
          <w:placeholder>
            <w:docPart w:val="5146F2926717457C94E484F73281997C"/>
          </w:placeholder>
          <w:showingPlcHdr/>
          <w:text/>
        </w:sdtPr>
        <w:sdtContent>
          <w:r w:rsidRPr="002C604E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45211" w:rsidRPr="002C604E" w:rsidRDefault="00345211" w:rsidP="00345211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>UNIVERZITETNEGA</w:t>
      </w:r>
      <w:r w:rsidRPr="002C604E">
        <w:rPr>
          <w:rFonts w:ascii="Calibri" w:hAnsi="Calibri"/>
          <w:sz w:val="22"/>
          <w:szCs w:val="22"/>
        </w:rPr>
        <w:tab/>
      </w:r>
      <w:r w:rsidRPr="002C604E">
        <w:rPr>
          <w:rFonts w:ascii="Calibri" w:hAnsi="Calibri"/>
          <w:sz w:val="22"/>
          <w:szCs w:val="22"/>
        </w:rPr>
        <w:tab/>
      </w:r>
      <w:r w:rsidRPr="002C604E">
        <w:rPr>
          <w:rFonts w:ascii="Calibri" w:hAnsi="Calibri"/>
          <w:sz w:val="22"/>
          <w:szCs w:val="22"/>
        </w:rPr>
        <w:tab/>
      </w:r>
      <w:r w:rsidRPr="002C604E">
        <w:rPr>
          <w:rFonts w:ascii="Calibri" w:hAnsi="Calibri"/>
          <w:sz w:val="22"/>
          <w:szCs w:val="22"/>
        </w:rPr>
        <w:tab/>
        <w:t>(ustrezno obkroži)                       REDNI</w:t>
      </w:r>
    </w:p>
    <w:p w:rsidR="00345211" w:rsidRPr="002C604E" w:rsidRDefault="00345211" w:rsidP="00345211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 xml:space="preserve">VISOKOŠOLSKEGA STROKOVNEGA             </w:t>
      </w:r>
      <w:r w:rsidR="002C604E">
        <w:rPr>
          <w:rFonts w:ascii="Calibri" w:hAnsi="Calibri"/>
          <w:sz w:val="22"/>
          <w:szCs w:val="22"/>
        </w:rPr>
        <w:tab/>
      </w:r>
      <w:r w:rsidRPr="002C604E">
        <w:rPr>
          <w:rFonts w:ascii="Calibri" w:hAnsi="Calibri"/>
          <w:sz w:val="22"/>
          <w:szCs w:val="22"/>
        </w:rPr>
        <w:t>(ustrezno obkroži)                       IZREDNI</w:t>
      </w:r>
    </w:p>
    <w:p w:rsidR="00345211" w:rsidRPr="002C604E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 xml:space="preserve">študijskega programa </w:t>
      </w:r>
      <w:sdt>
        <w:sdtPr>
          <w:rPr>
            <w:rFonts w:ascii="Calibri" w:hAnsi="Calibri"/>
            <w:sz w:val="22"/>
            <w:szCs w:val="22"/>
          </w:rPr>
          <w:id w:val="7309452"/>
          <w:placeholder>
            <w:docPart w:val="D3FCD85AAE104748B9CF824552768960"/>
          </w:placeholder>
          <w:showingPlcHdr/>
          <w:text/>
        </w:sdtPr>
        <w:sdtContent>
          <w:r w:rsidRPr="002C604E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2C604E">
        <w:rPr>
          <w:rFonts w:ascii="Calibri" w:hAnsi="Calibri"/>
          <w:sz w:val="22"/>
          <w:szCs w:val="22"/>
        </w:rPr>
        <w:t>,</w:t>
      </w:r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 xml:space="preserve">smer </w:t>
      </w:r>
      <w:sdt>
        <w:sdtPr>
          <w:rPr>
            <w:rFonts w:ascii="Calibri" w:hAnsi="Calibri"/>
            <w:sz w:val="22"/>
            <w:szCs w:val="22"/>
          </w:rPr>
          <w:id w:val="7309453"/>
          <w:placeholder>
            <w:docPart w:val="B6DD02E77B9144308EE13B21D646F1F0"/>
          </w:placeholder>
          <w:showingPlcHdr/>
          <w:text/>
        </w:sdtPr>
        <w:sdtContent>
          <w:r w:rsidRPr="002C604E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2C604E">
        <w:rPr>
          <w:rFonts w:ascii="Calibri" w:hAnsi="Calibri"/>
          <w:sz w:val="22"/>
          <w:szCs w:val="22"/>
        </w:rPr>
        <w:t xml:space="preserve"> </w:t>
      </w:r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 xml:space="preserve">prosim za podaljšanje veljavnosti teme diplomskega dela </w:t>
      </w:r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 xml:space="preserve">pod mentorstvom: </w:t>
      </w:r>
      <w:sdt>
        <w:sdtPr>
          <w:rPr>
            <w:rFonts w:ascii="Calibri" w:hAnsi="Calibri"/>
            <w:sz w:val="22"/>
            <w:szCs w:val="22"/>
          </w:rPr>
          <w:id w:val="7309454"/>
          <w:placeholder>
            <w:docPart w:val="4AFD998902514C7B9F5D96616AEB0728"/>
          </w:placeholder>
          <w:showingPlcHdr/>
          <w:text/>
        </w:sdtPr>
        <w:sdtContent>
          <w:r w:rsidRPr="002C604E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  <w:r w:rsidRPr="002C604E">
        <w:rPr>
          <w:rFonts w:ascii="Calibri" w:hAnsi="Calibri"/>
          <w:sz w:val="22"/>
          <w:szCs w:val="22"/>
        </w:rPr>
        <w:t>.</w:t>
      </w:r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 xml:space="preserve">Predlagana tema diplomskega dela: </w:t>
      </w:r>
      <w:sdt>
        <w:sdtPr>
          <w:rPr>
            <w:rFonts w:ascii="Calibri" w:hAnsi="Calibri"/>
            <w:sz w:val="22"/>
            <w:szCs w:val="22"/>
          </w:rPr>
          <w:id w:val="7309455"/>
          <w:placeholder>
            <w:docPart w:val="003DB636855E4CE5AAC6221EDE88C495"/>
          </w:placeholder>
          <w:showingPlcHdr/>
          <w:text/>
        </w:sdtPr>
        <w:sdtContent>
          <w:r w:rsidRPr="002C604E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 xml:space="preserve">Predlagana tema diplomskega dela v angleškem jeziku: </w:t>
      </w:r>
      <w:sdt>
        <w:sdtPr>
          <w:rPr>
            <w:rFonts w:ascii="Calibri" w:hAnsi="Calibri"/>
            <w:sz w:val="22"/>
            <w:szCs w:val="22"/>
          </w:rPr>
          <w:id w:val="7309456"/>
          <w:placeholder>
            <w:docPart w:val="22DBAEE1FB104EAD83F0E62EDFA5CE54"/>
          </w:placeholder>
          <w:showingPlcHdr/>
          <w:text/>
        </w:sdtPr>
        <w:sdtContent>
          <w:r w:rsidRPr="002C604E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</w:p>
    <w:p w:rsidR="00345211" w:rsidRPr="002C604E" w:rsidRDefault="00345211" w:rsidP="00967829">
      <w:pPr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 xml:space="preserve">Razlog za podaljšanje: </w:t>
      </w:r>
    </w:p>
    <w:p w:rsidR="00345211" w:rsidRPr="002C604E" w:rsidRDefault="005F62DE" w:rsidP="00967829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7309457"/>
          <w:placeholder>
            <w:docPart w:val="9999C912D3C140B3804F9A4F12E31FA8"/>
          </w:placeholder>
          <w:showingPlcHdr/>
          <w:text/>
        </w:sdtPr>
        <w:sdtContent>
          <w:r w:rsidR="00345211" w:rsidRPr="002C604E">
            <w:rPr>
              <w:rStyle w:val="Besediloograde"/>
              <w:rFonts w:ascii="Calibri" w:eastAsiaTheme="minorHAnsi" w:hAnsi="Calibri"/>
              <w:sz w:val="18"/>
              <w:szCs w:val="18"/>
            </w:rPr>
            <w:t>Kliknite tukaj, če želite vnesti besedilo.</w:t>
          </w:r>
        </w:sdtContent>
      </w:sdt>
    </w:p>
    <w:p w:rsidR="00345211" w:rsidRPr="002C604E" w:rsidRDefault="00345211" w:rsidP="00345211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Look w:val="04A0"/>
      </w:tblPr>
      <w:tblGrid>
        <w:gridCol w:w="6534"/>
        <w:gridCol w:w="2677"/>
      </w:tblGrid>
      <w:tr w:rsidR="00345211" w:rsidRPr="002C604E" w:rsidTr="009C5B0A">
        <w:tc>
          <w:tcPr>
            <w:tcW w:w="653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211" w:rsidRPr="002C604E" w:rsidRDefault="00345211" w:rsidP="009C5B0A">
            <w:pPr>
              <w:jc w:val="both"/>
              <w:rPr>
                <w:rFonts w:ascii="Calibri" w:hAnsi="Calibri"/>
              </w:rPr>
            </w:pPr>
          </w:p>
          <w:p w:rsidR="00345211" w:rsidRPr="002C604E" w:rsidRDefault="00345211" w:rsidP="009C5B0A">
            <w:pPr>
              <w:jc w:val="both"/>
              <w:rPr>
                <w:rFonts w:ascii="Calibri" w:hAnsi="Calibri"/>
              </w:rPr>
            </w:pPr>
            <w:r w:rsidRPr="002C604E">
              <w:rPr>
                <w:rFonts w:ascii="Calibri" w:hAnsi="Calibri"/>
                <w:sz w:val="22"/>
                <w:szCs w:val="22"/>
              </w:rPr>
              <w:t xml:space="preserve">Datum: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309458"/>
                <w:placeholder>
                  <w:docPart w:val="DefaultPlaceholder_22675705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Content>
                <w:r w:rsidRPr="002C604E">
                  <w:rPr>
                    <w:rStyle w:val="Besediloograde"/>
                    <w:rFonts w:ascii="Calibri" w:eastAsiaTheme="minorHAnsi" w:hAnsi="Calibri"/>
                    <w:sz w:val="18"/>
                    <w:szCs w:val="18"/>
                  </w:rPr>
                  <w:t>Kliknite tukaj, če želite vnesti datum.</w:t>
                </w:r>
              </w:sdtContent>
            </w:sdt>
          </w:p>
          <w:p w:rsidR="00345211" w:rsidRPr="002C604E" w:rsidRDefault="00345211" w:rsidP="009C5B0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67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211" w:rsidRPr="002C604E" w:rsidRDefault="00345211" w:rsidP="009C5B0A">
            <w:pPr>
              <w:jc w:val="both"/>
              <w:rPr>
                <w:rFonts w:ascii="Calibri" w:hAnsi="Calibri"/>
              </w:rPr>
            </w:pPr>
            <w:r w:rsidRPr="002C604E">
              <w:rPr>
                <w:rFonts w:ascii="Calibri" w:hAnsi="Calibri"/>
                <w:sz w:val="22"/>
                <w:szCs w:val="22"/>
              </w:rPr>
              <w:t>Podpis kandidata-ke:</w:t>
            </w:r>
          </w:p>
          <w:p w:rsidR="00345211" w:rsidRPr="002C604E" w:rsidRDefault="00345211" w:rsidP="009C5B0A">
            <w:pPr>
              <w:jc w:val="both"/>
              <w:rPr>
                <w:rFonts w:ascii="Calibri" w:hAnsi="Calibri"/>
              </w:rPr>
            </w:pPr>
          </w:p>
          <w:p w:rsidR="00345211" w:rsidRPr="002C604E" w:rsidRDefault="00345211" w:rsidP="009C5B0A">
            <w:pPr>
              <w:jc w:val="both"/>
              <w:rPr>
                <w:rFonts w:ascii="Calibri" w:hAnsi="Calibri"/>
              </w:rPr>
            </w:pPr>
            <w:r w:rsidRPr="002C604E">
              <w:rPr>
                <w:rFonts w:ascii="Calibri" w:hAnsi="Calibri"/>
                <w:sz w:val="22"/>
                <w:szCs w:val="22"/>
              </w:rPr>
              <w:t>_____________________</w:t>
            </w:r>
          </w:p>
        </w:tc>
      </w:tr>
    </w:tbl>
    <w:p w:rsidR="00345211" w:rsidRPr="002C604E" w:rsidRDefault="00345211" w:rsidP="00345211">
      <w:pPr>
        <w:jc w:val="both"/>
        <w:rPr>
          <w:rFonts w:ascii="Calibri" w:hAnsi="Calibri"/>
          <w:sz w:val="20"/>
          <w:szCs w:val="20"/>
        </w:rPr>
      </w:pPr>
      <w:r w:rsidRPr="002C604E">
        <w:rPr>
          <w:rFonts w:ascii="Calibri" w:hAnsi="Calibri"/>
          <w:sz w:val="20"/>
          <w:szCs w:val="20"/>
        </w:rPr>
        <w:t>Priloge: fotokopija sklepa o diplomskem delu</w:t>
      </w:r>
    </w:p>
    <w:p w:rsidR="00345211" w:rsidRPr="002C604E" w:rsidRDefault="00345211" w:rsidP="00345211">
      <w:pPr>
        <w:jc w:val="both"/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>_____________________________________________________________________________</w:t>
      </w:r>
    </w:p>
    <w:p w:rsidR="00345211" w:rsidRPr="002C604E" w:rsidRDefault="00345211" w:rsidP="00345211">
      <w:pPr>
        <w:jc w:val="center"/>
        <w:rPr>
          <w:rFonts w:ascii="Calibri" w:hAnsi="Calibri"/>
          <w:b/>
          <w:sz w:val="22"/>
          <w:szCs w:val="22"/>
        </w:rPr>
      </w:pPr>
    </w:p>
    <w:p w:rsidR="00345211" w:rsidRPr="002C604E" w:rsidRDefault="00345211" w:rsidP="00345211">
      <w:pPr>
        <w:jc w:val="center"/>
        <w:rPr>
          <w:rFonts w:ascii="Calibri" w:hAnsi="Calibri"/>
          <w:b/>
          <w:sz w:val="22"/>
          <w:szCs w:val="22"/>
        </w:rPr>
      </w:pPr>
      <w:r w:rsidRPr="002C604E">
        <w:rPr>
          <w:rFonts w:ascii="Calibri" w:hAnsi="Calibri"/>
          <w:b/>
          <w:sz w:val="22"/>
          <w:szCs w:val="22"/>
        </w:rPr>
        <w:t xml:space="preserve">SOGLASJE MENTORJA </w:t>
      </w:r>
    </w:p>
    <w:p w:rsidR="00345211" w:rsidRPr="002C604E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C604E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C604E" w:rsidRDefault="00345211" w:rsidP="00345211">
      <w:pPr>
        <w:jc w:val="both"/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>Datum: ________________________</w:t>
      </w:r>
      <w:r w:rsidRPr="002C604E">
        <w:rPr>
          <w:rFonts w:ascii="Calibri" w:hAnsi="Calibri"/>
          <w:sz w:val="22"/>
          <w:szCs w:val="22"/>
        </w:rPr>
        <w:tab/>
      </w:r>
      <w:r w:rsidRPr="002C604E">
        <w:rPr>
          <w:rFonts w:ascii="Calibri" w:hAnsi="Calibri"/>
          <w:sz w:val="22"/>
          <w:szCs w:val="22"/>
        </w:rPr>
        <w:tab/>
      </w:r>
      <w:r w:rsidRPr="002C604E">
        <w:rPr>
          <w:rFonts w:ascii="Calibri" w:hAnsi="Calibri"/>
          <w:sz w:val="22"/>
          <w:szCs w:val="22"/>
        </w:rPr>
        <w:tab/>
        <w:t>Podpis mentorja:</w:t>
      </w:r>
    </w:p>
    <w:p w:rsidR="00345211" w:rsidRPr="002C604E" w:rsidRDefault="00345211" w:rsidP="00345211">
      <w:pPr>
        <w:jc w:val="both"/>
        <w:rPr>
          <w:rFonts w:ascii="Calibri" w:hAnsi="Calibri"/>
          <w:sz w:val="22"/>
          <w:szCs w:val="22"/>
        </w:rPr>
      </w:pPr>
    </w:p>
    <w:p w:rsidR="00345211" w:rsidRPr="002C604E" w:rsidRDefault="00345211" w:rsidP="00345211">
      <w:pPr>
        <w:jc w:val="both"/>
        <w:rPr>
          <w:rFonts w:ascii="Calibri" w:hAnsi="Calibri"/>
          <w:sz w:val="22"/>
          <w:szCs w:val="22"/>
        </w:rPr>
      </w:pPr>
      <w:r w:rsidRPr="002C604E">
        <w:rPr>
          <w:rFonts w:ascii="Calibri" w:hAnsi="Calibri"/>
          <w:sz w:val="22"/>
          <w:szCs w:val="22"/>
        </w:rPr>
        <w:t>Kraj: ___________________________</w:t>
      </w:r>
      <w:r w:rsidRPr="002C604E">
        <w:rPr>
          <w:rFonts w:ascii="Calibri" w:hAnsi="Calibri"/>
          <w:sz w:val="22"/>
          <w:szCs w:val="22"/>
        </w:rPr>
        <w:tab/>
      </w:r>
      <w:r w:rsidRPr="002C604E">
        <w:rPr>
          <w:rFonts w:ascii="Calibri" w:hAnsi="Calibri"/>
          <w:sz w:val="22"/>
          <w:szCs w:val="22"/>
        </w:rPr>
        <w:tab/>
      </w:r>
      <w:r w:rsidR="002C604E">
        <w:rPr>
          <w:rFonts w:ascii="Calibri" w:hAnsi="Calibri"/>
          <w:sz w:val="22"/>
          <w:szCs w:val="22"/>
        </w:rPr>
        <w:t xml:space="preserve">              </w:t>
      </w:r>
      <w:r w:rsidRPr="002C604E">
        <w:rPr>
          <w:rFonts w:ascii="Calibri" w:hAnsi="Calibri"/>
          <w:sz w:val="22"/>
          <w:szCs w:val="22"/>
        </w:rPr>
        <w:t>___________________________________</w:t>
      </w:r>
    </w:p>
    <w:p w:rsidR="00345211" w:rsidRPr="002C604E" w:rsidRDefault="00345211">
      <w:pPr>
        <w:rPr>
          <w:rFonts w:ascii="Calibri" w:hAnsi="Calibri"/>
        </w:rPr>
      </w:pPr>
    </w:p>
    <w:sectPr w:rsidR="00345211" w:rsidRPr="002C604E" w:rsidSect="001564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211" w:rsidRDefault="00345211" w:rsidP="00345211">
      <w:r>
        <w:separator/>
      </w:r>
    </w:p>
  </w:endnote>
  <w:endnote w:type="continuationSeparator" w:id="0">
    <w:p w:rsidR="00345211" w:rsidRDefault="00345211" w:rsidP="00345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30" w:rsidRPr="002C604E" w:rsidRDefault="00BC4F30" w:rsidP="002C604E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</w:rPr>
      <w:drawing>
        <wp:inline distT="0" distB="0" distL="0" distR="0">
          <wp:extent cx="1092200" cy="499110"/>
          <wp:effectExtent l="19050" t="0" r="0" b="0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211" w:rsidRDefault="00345211" w:rsidP="00345211">
      <w:r>
        <w:separator/>
      </w:r>
    </w:p>
  </w:footnote>
  <w:footnote w:type="continuationSeparator" w:id="0">
    <w:p w:rsidR="00345211" w:rsidRDefault="00345211" w:rsidP="00345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F30" w:rsidRDefault="00BC4F30" w:rsidP="00BC4F30">
    <w:pPr>
      <w:pStyle w:val="Glava"/>
      <w:jc w:val="center"/>
    </w:pPr>
    <w:r>
      <w:rPr>
        <w:noProof/>
      </w:rPr>
      <w:drawing>
        <wp:inline distT="0" distB="0" distL="0" distR="0">
          <wp:extent cx="1033145" cy="578485"/>
          <wp:effectExtent l="19050" t="0" r="0" b="0"/>
          <wp:docPr id="2" name="Slika 1" descr="2879608_1-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879608_1-7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4F30" w:rsidRDefault="00BC4F30" w:rsidP="00BC4F30">
    <w:pPr>
      <w:pStyle w:val="Glava"/>
      <w:jc w:val="center"/>
      <w:rPr>
        <w:color w:val="006A8E"/>
        <w:sz w:val="18"/>
      </w:rPr>
    </w:pPr>
    <w:r>
      <w:rPr>
        <w:color w:val="006A8E"/>
        <w:sz w:val="18"/>
      </w:rPr>
      <w:t>__________________________________</w:t>
    </w:r>
  </w:p>
  <w:p w:rsidR="00BC4F30" w:rsidRPr="00E031BB" w:rsidRDefault="00BC4F30" w:rsidP="00BC4F30">
    <w:pPr>
      <w:pStyle w:val="Glava"/>
      <w:jc w:val="center"/>
      <w:rPr>
        <w:b/>
        <w:color w:val="006A8E"/>
        <w:sz w:val="6"/>
        <w:szCs w:val="6"/>
      </w:rPr>
    </w:pPr>
  </w:p>
  <w:p w:rsidR="00BC4F30" w:rsidRPr="004C1B02" w:rsidRDefault="00BC4F30" w:rsidP="00BC4F30">
    <w:pPr>
      <w:pStyle w:val="Glava"/>
      <w:jc w:val="center"/>
      <w:rPr>
        <w:sz w:val="20"/>
        <w:szCs w:val="20"/>
      </w:rPr>
    </w:pPr>
    <w:r w:rsidRPr="004C1B02">
      <w:rPr>
        <w:b/>
        <w:color w:val="006A8E"/>
        <w:sz w:val="20"/>
        <w:szCs w:val="20"/>
      </w:rPr>
      <w:t>Fakulteta za organizacijske vede</w:t>
    </w:r>
  </w:p>
  <w:p w:rsidR="00BC4F30" w:rsidRPr="00BD57D0" w:rsidRDefault="00BC4F30" w:rsidP="00BC4F30">
    <w:pPr>
      <w:pStyle w:val="Glava"/>
      <w:jc w:val="center"/>
      <w:rPr>
        <w:color w:val="006A8E"/>
        <w:sz w:val="6"/>
        <w:szCs w:val="6"/>
      </w:rPr>
    </w:pPr>
  </w:p>
  <w:p w:rsidR="00345211" w:rsidRPr="00BC4F30" w:rsidRDefault="00BC4F30" w:rsidP="00BC4F30">
    <w:pPr>
      <w:pStyle w:val="Glava"/>
      <w:jc w:val="center"/>
      <w:rPr>
        <w:color w:val="006A8E"/>
        <w:sz w:val="18"/>
      </w:rPr>
    </w:pPr>
    <w:r w:rsidRPr="00656496">
      <w:rPr>
        <w:color w:val="006A8E"/>
        <w:sz w:val="18"/>
      </w:rPr>
      <w:t>Kidričeva cesta 55a</w:t>
    </w:r>
    <w:r>
      <w:rPr>
        <w:color w:val="006A8E"/>
        <w:sz w:val="18"/>
      </w:rPr>
      <w:br/>
      <w:t>4</w:t>
    </w:r>
    <w:r w:rsidRPr="00976774">
      <w:rPr>
        <w:color w:val="006A8E"/>
        <w:sz w:val="18"/>
      </w:rPr>
      <w:t xml:space="preserve">000 </w:t>
    </w:r>
    <w:r>
      <w:rPr>
        <w:color w:val="006A8E"/>
        <w:sz w:val="18"/>
      </w:rPr>
      <w:t>Kranj</w:t>
    </w:r>
    <w:r w:rsidRPr="00976774">
      <w:rPr>
        <w:color w:val="006A8E"/>
        <w:sz w:val="18"/>
      </w:rPr>
      <w:t>, Slovenija</w:t>
    </w:r>
    <w:r>
      <w:rPr>
        <w:color w:val="006A8E"/>
        <w:sz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m+sDhjnRMumIBtcfYM97IgXuhds=" w:salt="UNQPouKWqZsoQMKUclOF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211"/>
    <w:rsid w:val="00156485"/>
    <w:rsid w:val="002C604E"/>
    <w:rsid w:val="00345211"/>
    <w:rsid w:val="004157C0"/>
    <w:rsid w:val="005F62DE"/>
    <w:rsid w:val="00762784"/>
    <w:rsid w:val="00967829"/>
    <w:rsid w:val="00BC4F30"/>
    <w:rsid w:val="00C17F6E"/>
    <w:rsid w:val="00CD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452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345211"/>
    <w:pPr>
      <w:keepNext/>
      <w:jc w:val="center"/>
      <w:outlineLvl w:val="5"/>
    </w:pPr>
    <w:rPr>
      <w:rFonts w:ascii="Times New Roman" w:hAnsi="Times New Roman"/>
      <w:b/>
      <w:sz w:val="26"/>
      <w:lang w:bidi="my-MM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452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5211"/>
  </w:style>
  <w:style w:type="paragraph" w:styleId="Noga">
    <w:name w:val="footer"/>
    <w:basedOn w:val="Navaden"/>
    <w:link w:val="NogaZnak"/>
    <w:uiPriority w:val="99"/>
    <w:unhideWhenUsed/>
    <w:rsid w:val="003452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521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521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5211"/>
    <w:rPr>
      <w:rFonts w:ascii="Tahoma" w:hAnsi="Tahoma" w:cs="Tahoma"/>
      <w:sz w:val="16"/>
      <w:szCs w:val="16"/>
    </w:rPr>
  </w:style>
  <w:style w:type="character" w:customStyle="1" w:styleId="Naslov6Znak">
    <w:name w:val="Naslov 6 Znak"/>
    <w:basedOn w:val="Privzetapisavaodstavka"/>
    <w:link w:val="Naslov6"/>
    <w:semiHidden/>
    <w:rsid w:val="00345211"/>
    <w:rPr>
      <w:rFonts w:ascii="Times New Roman" w:eastAsia="Times New Roman" w:hAnsi="Times New Roman" w:cs="Times New Roman"/>
      <w:b/>
      <w:sz w:val="26"/>
      <w:szCs w:val="24"/>
      <w:lang w:eastAsia="sl-SI" w:bidi="my-MM"/>
    </w:rPr>
  </w:style>
  <w:style w:type="character" w:styleId="Besediloograde">
    <w:name w:val="Placeholder Text"/>
    <w:basedOn w:val="Privzetapisavaodstavka"/>
    <w:uiPriority w:val="99"/>
    <w:semiHidden/>
    <w:rsid w:val="0034521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E1CC91A-4F99-467F-B073-83F8A814D35D}"/>
      </w:docPartPr>
      <w:docPartBody>
        <w:p w:rsidR="00AA1813" w:rsidRDefault="0042723D"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CC8472D31B44EB1BDBA2E36108E281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42ED9C3-295F-46A4-80D9-DA00FEF36310}"/>
      </w:docPartPr>
      <w:docPartBody>
        <w:p w:rsidR="00AA1813" w:rsidRDefault="0042723D" w:rsidP="0042723D">
          <w:pPr>
            <w:pStyle w:val="3CC8472D31B44EB1BDBA2E36108E281E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A8E0A6AC9E2D496F9A2B2C8E564FB5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63179A7-A029-4ECF-A5B0-5ECC094DA789}"/>
      </w:docPartPr>
      <w:docPartBody>
        <w:p w:rsidR="00AA1813" w:rsidRDefault="0042723D" w:rsidP="0042723D">
          <w:pPr>
            <w:pStyle w:val="A8E0A6AC9E2D496F9A2B2C8E564FB558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E10B51C5BF054A63A0F4008E3901CB1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988FF9B-8282-4D86-915C-2E315CBB39B7}"/>
      </w:docPartPr>
      <w:docPartBody>
        <w:p w:rsidR="00AA1813" w:rsidRDefault="0042723D" w:rsidP="0042723D">
          <w:pPr>
            <w:pStyle w:val="E10B51C5BF054A63A0F4008E3901CB10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A8ACDA3DA967495CACF70AE80258FB5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10656AF-DCBA-49A4-9A3E-6B037DB9D70A}"/>
      </w:docPartPr>
      <w:docPartBody>
        <w:p w:rsidR="00AA1813" w:rsidRDefault="0042723D" w:rsidP="0042723D">
          <w:pPr>
            <w:pStyle w:val="A8ACDA3DA967495CACF70AE80258FB53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5146F2926717457C94E484F73281997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5DA81C1-6CE7-4C85-9371-83B70A0AE4F2}"/>
      </w:docPartPr>
      <w:docPartBody>
        <w:p w:rsidR="00AA1813" w:rsidRDefault="0042723D" w:rsidP="0042723D">
          <w:pPr>
            <w:pStyle w:val="5146F2926717457C94E484F73281997C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3FCD85AAE104748B9CF82455276896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A002BD9-7D20-4FE0-889C-D6A8ACE777CD}"/>
      </w:docPartPr>
      <w:docPartBody>
        <w:p w:rsidR="00AA1813" w:rsidRDefault="0042723D" w:rsidP="0042723D">
          <w:pPr>
            <w:pStyle w:val="D3FCD85AAE104748B9CF824552768960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B6DD02E77B9144308EE13B21D646F1F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42A3F5D-E22F-426E-839E-A9EEBD614516}"/>
      </w:docPartPr>
      <w:docPartBody>
        <w:p w:rsidR="00AA1813" w:rsidRDefault="0042723D" w:rsidP="0042723D">
          <w:pPr>
            <w:pStyle w:val="B6DD02E77B9144308EE13B21D646F1F0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AFD998902514C7B9F5D96616AEB072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BB2DA85-140C-4BBD-8EB1-F728291A8DCD}"/>
      </w:docPartPr>
      <w:docPartBody>
        <w:p w:rsidR="00AA1813" w:rsidRDefault="0042723D" w:rsidP="0042723D">
          <w:pPr>
            <w:pStyle w:val="4AFD998902514C7B9F5D96616AEB0728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003DB636855E4CE5AAC6221EDE88C49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3C410F4-141A-4E7A-8D1D-B15D384DC55E}"/>
      </w:docPartPr>
      <w:docPartBody>
        <w:p w:rsidR="00AA1813" w:rsidRDefault="0042723D" w:rsidP="0042723D">
          <w:pPr>
            <w:pStyle w:val="003DB636855E4CE5AAC6221EDE88C495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2DBAEE1FB104EAD83F0E62EDFA5CE5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A0C29D0-A3DD-4632-915B-9406F58D7C96}"/>
      </w:docPartPr>
      <w:docPartBody>
        <w:p w:rsidR="00AA1813" w:rsidRDefault="0042723D" w:rsidP="0042723D">
          <w:pPr>
            <w:pStyle w:val="22DBAEE1FB104EAD83F0E62EDFA5CE54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9999C912D3C140B3804F9A4F12E31FA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01C9856-ECEF-4688-BB82-A2B510E63BD7}"/>
      </w:docPartPr>
      <w:docPartBody>
        <w:p w:rsidR="00AA1813" w:rsidRDefault="0042723D" w:rsidP="0042723D">
          <w:pPr>
            <w:pStyle w:val="9999C912D3C140B3804F9A4F12E31FA8"/>
          </w:pPr>
          <w:r w:rsidRPr="00713E6F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efaultPlaceholder_2267570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AEFB2D-EC1B-40F0-BC80-0215B7629433}"/>
      </w:docPartPr>
      <w:docPartBody>
        <w:p w:rsidR="00AA1813" w:rsidRDefault="0042723D">
          <w:r w:rsidRPr="00713E6F">
            <w:rPr>
              <w:rStyle w:val="Besediloograde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42723D"/>
    <w:rsid w:val="0042723D"/>
    <w:rsid w:val="004C1DBA"/>
    <w:rsid w:val="00AA1813"/>
    <w:rsid w:val="00B60B37"/>
    <w:rsid w:val="00D6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18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42723D"/>
    <w:rPr>
      <w:color w:val="808080"/>
    </w:rPr>
  </w:style>
  <w:style w:type="paragraph" w:customStyle="1" w:styleId="3CC8472D31B44EB1BDBA2E36108E281E">
    <w:name w:val="3CC8472D31B44EB1BDBA2E36108E281E"/>
    <w:rsid w:val="0042723D"/>
  </w:style>
  <w:style w:type="paragraph" w:customStyle="1" w:styleId="A8E0A6AC9E2D496F9A2B2C8E564FB558">
    <w:name w:val="A8E0A6AC9E2D496F9A2B2C8E564FB558"/>
    <w:rsid w:val="0042723D"/>
  </w:style>
  <w:style w:type="paragraph" w:customStyle="1" w:styleId="E10B51C5BF054A63A0F4008E3901CB10">
    <w:name w:val="E10B51C5BF054A63A0F4008E3901CB10"/>
    <w:rsid w:val="0042723D"/>
  </w:style>
  <w:style w:type="paragraph" w:customStyle="1" w:styleId="A8ACDA3DA967495CACF70AE80258FB53">
    <w:name w:val="A8ACDA3DA967495CACF70AE80258FB53"/>
    <w:rsid w:val="0042723D"/>
  </w:style>
  <w:style w:type="paragraph" w:customStyle="1" w:styleId="5146F2926717457C94E484F73281997C">
    <w:name w:val="5146F2926717457C94E484F73281997C"/>
    <w:rsid w:val="0042723D"/>
  </w:style>
  <w:style w:type="paragraph" w:customStyle="1" w:styleId="D3FCD85AAE104748B9CF824552768960">
    <w:name w:val="D3FCD85AAE104748B9CF824552768960"/>
    <w:rsid w:val="0042723D"/>
  </w:style>
  <w:style w:type="paragraph" w:customStyle="1" w:styleId="B6DD02E77B9144308EE13B21D646F1F0">
    <w:name w:val="B6DD02E77B9144308EE13B21D646F1F0"/>
    <w:rsid w:val="0042723D"/>
  </w:style>
  <w:style w:type="paragraph" w:customStyle="1" w:styleId="4AFD998902514C7B9F5D96616AEB0728">
    <w:name w:val="4AFD998902514C7B9F5D96616AEB0728"/>
    <w:rsid w:val="0042723D"/>
  </w:style>
  <w:style w:type="paragraph" w:customStyle="1" w:styleId="003DB636855E4CE5AAC6221EDE88C495">
    <w:name w:val="003DB636855E4CE5AAC6221EDE88C495"/>
    <w:rsid w:val="0042723D"/>
  </w:style>
  <w:style w:type="paragraph" w:customStyle="1" w:styleId="22DBAEE1FB104EAD83F0E62EDFA5CE54">
    <w:name w:val="22DBAEE1FB104EAD83F0E62EDFA5CE54"/>
    <w:rsid w:val="0042723D"/>
  </w:style>
  <w:style w:type="paragraph" w:customStyle="1" w:styleId="9999C912D3C140B3804F9A4F12E31FA8">
    <w:name w:val="9999C912D3C140B3804F9A4F12E31FA8"/>
    <w:rsid w:val="004272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5433F-4100-4C15-BD42-04D9B105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Company>UM FOV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mojcah</dc:creator>
  <cp:lastModifiedBy>mojcah</cp:lastModifiedBy>
  <cp:revision>3</cp:revision>
  <dcterms:created xsi:type="dcterms:W3CDTF">2013-07-12T06:31:00Z</dcterms:created>
  <dcterms:modified xsi:type="dcterms:W3CDTF">2013-07-12T06:35:00Z</dcterms:modified>
</cp:coreProperties>
</file>